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Pr="005F3635">
        <w:rPr>
          <w:sz w:val="24"/>
          <w:szCs w:val="24"/>
          <w:u w:val="single"/>
        </w:rPr>
        <w:t xml:space="preserve"> Autumn Term 1</w:t>
      </w:r>
      <w:r w:rsidRPr="005F3635">
        <w:rPr>
          <w:sz w:val="24"/>
          <w:szCs w:val="24"/>
          <w:u w:val="single"/>
          <w:vertAlign w:val="superscript"/>
        </w:rPr>
        <w:t>st</w:t>
      </w:r>
      <w:r w:rsidRPr="005F3635">
        <w:rPr>
          <w:sz w:val="24"/>
          <w:szCs w:val="24"/>
          <w:u w:val="single"/>
        </w:rPr>
        <w:t xml:space="preserve"> Half Term</w:t>
      </w:r>
    </w:p>
    <w:p w:rsidR="00E02DFC" w:rsidRPr="00191A94" w:rsidRDefault="00E02DFC" w:rsidP="00177F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C33F23" w:rsidP="00C3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5D5F5B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</w:t>
            </w:r>
            <w:proofErr w:type="spellStart"/>
            <w:r w:rsidR="005D5F5B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177F69" w:rsidTr="00177F69">
        <w:tc>
          <w:tcPr>
            <w:tcW w:w="9770" w:type="dxa"/>
          </w:tcPr>
          <w:p w:rsidR="005D5F5B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bough, plough</w:t>
            </w:r>
          </w:p>
          <w:p w:rsidR="005D5F5B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cough, enough</w:t>
            </w:r>
            <w:r w:rsidR="00C16726">
              <w:rPr>
                <w:sz w:val="24"/>
                <w:szCs w:val="24"/>
              </w:rPr>
              <w:t>, tough, rough</w:t>
            </w:r>
            <w:r>
              <w:rPr>
                <w:sz w:val="24"/>
                <w:szCs w:val="24"/>
              </w:rPr>
              <w:t xml:space="preserve"> </w:t>
            </w:r>
          </w:p>
          <w:p w:rsidR="00C16726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</w:t>
            </w:r>
            <w:r w:rsidR="00C16726">
              <w:rPr>
                <w:sz w:val="24"/>
                <w:szCs w:val="24"/>
              </w:rPr>
              <w:t>, though, although</w:t>
            </w:r>
          </w:p>
          <w:p w:rsidR="00177F69" w:rsidRPr="00177F69" w:rsidRDefault="00C16726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</w:t>
            </w:r>
            <w:r w:rsidR="005D5F5B">
              <w:rPr>
                <w:sz w:val="24"/>
                <w:szCs w:val="24"/>
              </w:rPr>
              <w:t xml:space="preserve"> 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C33F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-ought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ought, nought, bought, brought, sought, thought, fought</w:t>
            </w:r>
          </w:p>
          <w:p w:rsidR="00C1672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  <w:p w:rsidR="00C16726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thoughtfully, thoughtless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C3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words with silent letters</w:t>
            </w:r>
          </w:p>
        </w:tc>
      </w:tr>
      <w:tr w:rsidR="005F3635" w:rsidRPr="00177F69" w:rsidTr="006D5125">
        <w:tc>
          <w:tcPr>
            <w:tcW w:w="9770" w:type="dxa"/>
          </w:tcPr>
          <w:p w:rsidR="00C1672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doubt, island, lamb, thistle, knight </w:t>
            </w:r>
          </w:p>
          <w:p w:rsidR="005F3635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numb, autumn, whistle, debt, isle</w:t>
            </w:r>
          </w:p>
        </w:tc>
      </w:tr>
    </w:tbl>
    <w:p w:rsidR="005D5F5B" w:rsidRDefault="005D5F5B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5D5F5B" w:rsidP="00C33F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</w:t>
            </w:r>
            <w:proofErr w:type="spellStart"/>
            <w:r w:rsidR="00C16726">
              <w:rPr>
                <w:sz w:val="24"/>
                <w:szCs w:val="24"/>
              </w:rPr>
              <w:t>ible</w:t>
            </w:r>
            <w:proofErr w:type="spellEnd"/>
          </w:p>
        </w:tc>
      </w:tr>
      <w:tr w:rsidR="00812898" w:rsidRPr="00177F69" w:rsidTr="006D5125">
        <w:tc>
          <w:tcPr>
            <w:tcW w:w="9770" w:type="dxa"/>
          </w:tcPr>
          <w:p w:rsidR="0032674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terrible, possible, edible, reversible, invincible</w:t>
            </w:r>
          </w:p>
          <w:p w:rsidR="00C16726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legible, incredible, sensible, reliable</w:t>
            </w:r>
            <w:r w:rsidR="00191A94">
              <w:rPr>
                <w:sz w:val="24"/>
                <w:szCs w:val="24"/>
              </w:rPr>
              <w:t>, horrible</w:t>
            </w:r>
          </w:p>
        </w:tc>
      </w:tr>
    </w:tbl>
    <w:p w:rsidR="00191A94" w:rsidRDefault="00191A94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D5F5B" w:rsidRPr="00812898" w:rsidTr="00B80B8F">
        <w:tc>
          <w:tcPr>
            <w:tcW w:w="9770" w:type="dxa"/>
          </w:tcPr>
          <w:p w:rsidR="005D5F5B" w:rsidRPr="00812898" w:rsidRDefault="005D5F5B" w:rsidP="00C33F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191A94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191A94">
              <w:rPr>
                <w:sz w:val="24"/>
                <w:szCs w:val="24"/>
              </w:rPr>
              <w:t>-able</w:t>
            </w:r>
          </w:p>
        </w:tc>
      </w:tr>
      <w:tr w:rsidR="005D5F5B" w:rsidRPr="00177F69" w:rsidTr="00B80B8F">
        <w:tc>
          <w:tcPr>
            <w:tcW w:w="9770" w:type="dxa"/>
          </w:tcPr>
          <w:p w:rsidR="00191A94" w:rsidRPr="00177F69" w:rsidRDefault="00191A94" w:rsidP="0019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adorable, forgivable, disposable, enjoyable, valuable </w:t>
            </w:r>
          </w:p>
          <w:p w:rsidR="005D5F5B" w:rsidRPr="00177F69" w:rsidRDefault="00191A94" w:rsidP="00B8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breakable, identifiable, respectable, agreeable, enviable</w:t>
            </w:r>
          </w:p>
        </w:tc>
      </w:tr>
    </w:tbl>
    <w:p w:rsidR="00317833" w:rsidRDefault="00317833" w:rsidP="00177F69">
      <w:pPr>
        <w:spacing w:after="0"/>
        <w:rPr>
          <w:b/>
        </w:rPr>
      </w:pPr>
    </w:p>
    <w:sectPr w:rsidR="00317833" w:rsidSect="00191A94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177F69"/>
    <w:rsid w:val="00191A94"/>
    <w:rsid w:val="00255837"/>
    <w:rsid w:val="002F2B6F"/>
    <w:rsid w:val="002F44EA"/>
    <w:rsid w:val="00317833"/>
    <w:rsid w:val="00326746"/>
    <w:rsid w:val="003A64D7"/>
    <w:rsid w:val="00457E23"/>
    <w:rsid w:val="00590590"/>
    <w:rsid w:val="005D31B3"/>
    <w:rsid w:val="005D5F5B"/>
    <w:rsid w:val="005F3635"/>
    <w:rsid w:val="006B77A6"/>
    <w:rsid w:val="0072686C"/>
    <w:rsid w:val="00740491"/>
    <w:rsid w:val="00812898"/>
    <w:rsid w:val="00813DAB"/>
    <w:rsid w:val="009B35AF"/>
    <w:rsid w:val="009E1C8C"/>
    <w:rsid w:val="00A5761F"/>
    <w:rsid w:val="00AF6F54"/>
    <w:rsid w:val="00AF7162"/>
    <w:rsid w:val="00BE2B42"/>
    <w:rsid w:val="00C16726"/>
    <w:rsid w:val="00C33F23"/>
    <w:rsid w:val="00C90986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Helen Fernyhough</cp:lastModifiedBy>
  <cp:revision>2</cp:revision>
  <cp:lastPrinted>2021-10-13T07:18:00Z</cp:lastPrinted>
  <dcterms:created xsi:type="dcterms:W3CDTF">2023-09-13T11:06:00Z</dcterms:created>
  <dcterms:modified xsi:type="dcterms:W3CDTF">2023-09-13T11:06:00Z</dcterms:modified>
</cp:coreProperties>
</file>